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EE7" w:rsidRPr="00884EE7" w:rsidRDefault="00884EE7" w:rsidP="00884EE7">
      <w:r w:rsidRPr="00884EE7">
        <w:rPr>
          <w:b/>
          <w:bCs/>
          <w:lang w:val="en"/>
        </w:rPr>
        <w:t>1-Name of the project:</w:t>
      </w:r>
    </w:p>
    <w:p w:rsidR="00884EE7" w:rsidRPr="00884EE7" w:rsidRDefault="00884EE7" w:rsidP="00884EE7">
      <w:r w:rsidRPr="00884EE7">
        <w:rPr>
          <w:b/>
          <w:bCs/>
          <w:lang w:val="en"/>
        </w:rPr>
        <w:t>2--Legal justification for permission: (The name and relevant article of the Regulation will be written here)</w:t>
      </w:r>
    </w:p>
    <w:p w:rsidR="00884EE7" w:rsidRPr="00884EE7" w:rsidRDefault="00884EE7" w:rsidP="00884EE7">
      <w:r w:rsidRPr="00884EE7">
        <w:rPr>
          <w:b/>
          <w:bCs/>
          <w:lang w:val="en"/>
        </w:rPr>
        <w:t>3-Information about the project researchers: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Project Coordinator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Name, surname and title: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Department of duty: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Contact address: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Phone: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Mail: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Researcher and co-investigator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(If any, the information of these people will be written separately)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Name, surname and title: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Department of duty: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Contact address: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Phone: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Mail:</w:t>
      </w:r>
    </w:p>
    <w:p w:rsidR="00884EE7" w:rsidRPr="00884EE7" w:rsidRDefault="00884EE7" w:rsidP="00884EE7">
      <w:r w:rsidRPr="00884EE7">
        <w:rPr>
          <w:b/>
          <w:bCs/>
          <w:lang w:val="en"/>
        </w:rPr>
        <w:t>4-Project material: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Animal Type: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Breed of the animal:</w:t>
      </w:r>
    </w:p>
    <w:p w:rsidR="00884EE7" w:rsidRPr="00884EE7" w:rsidRDefault="00884EE7" w:rsidP="00884EE7">
      <w:pPr>
        <w:rPr>
          <w:lang w:val="en"/>
        </w:rPr>
      </w:pPr>
      <w:proofErr w:type="gramStart"/>
      <w:r>
        <w:rPr>
          <w:lang w:val="en"/>
        </w:rPr>
        <w:t>Animals</w:t>
      </w:r>
      <w:proofErr w:type="gramEnd"/>
      <w:r>
        <w:rPr>
          <w:lang w:val="en"/>
        </w:rPr>
        <w:t xml:space="preserve"> age</w:t>
      </w:r>
      <w:r w:rsidRPr="00884EE7">
        <w:rPr>
          <w:lang w:val="en"/>
        </w:rPr>
        <w:t>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 xml:space="preserve">Number of animals 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 xml:space="preserve">Number of animals in the research group 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 xml:space="preserve">Number of animals in the observation group </w:t>
      </w:r>
    </w:p>
    <w:p w:rsidR="00884EE7" w:rsidRPr="00884EE7" w:rsidRDefault="00884EE7" w:rsidP="00884EE7">
      <w:r w:rsidRPr="00884EE7">
        <w:rPr>
          <w:b/>
          <w:bCs/>
          <w:lang w:val="en"/>
        </w:rPr>
        <w:t>5- Information about the place where the research will be conducted: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Name: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Business registration number: (Number given by the Provincial Directorate of Food, Agriculture and Livestock)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lastRenderedPageBreak/>
        <w:t>Address:</w:t>
      </w:r>
    </w:p>
    <w:p w:rsidR="00884EE7" w:rsidRPr="00884EE7" w:rsidRDefault="00884EE7" w:rsidP="00884EE7">
      <w:r w:rsidRPr="00884EE7">
        <w:rPr>
          <w:b/>
          <w:bCs/>
          <w:lang w:val="en"/>
        </w:rPr>
        <w:t>6- The veterinarian who will be responsible for public health, animal health and animal welfare during the project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Name, surname and title: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Place of duty or unit *:</w:t>
      </w:r>
    </w:p>
    <w:p w:rsidR="00884EE7" w:rsidRPr="00884EE7" w:rsidRDefault="00884EE7" w:rsidP="00884EE7">
      <w:r w:rsidRPr="00884EE7">
        <w:rPr>
          <w:lang w:val="en"/>
        </w:rPr>
        <w:t>(*If a contract has been signed with a freelance veterinarian, a copy of the contract will be attached to the documents. If he is in charge of a public institution, a contract is not required.)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Contact address: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Phone:</w:t>
      </w:r>
    </w:p>
    <w:p w:rsidR="00884EE7" w:rsidRPr="00884EE7" w:rsidRDefault="00884EE7" w:rsidP="00884EE7">
      <w:pPr>
        <w:rPr>
          <w:lang w:val="en"/>
        </w:rPr>
      </w:pPr>
      <w:r w:rsidRPr="00884EE7">
        <w:rPr>
          <w:lang w:val="en"/>
        </w:rPr>
        <w:t>Mail:</w:t>
      </w:r>
    </w:p>
    <w:p w:rsidR="00884EE7" w:rsidRPr="00884EE7" w:rsidRDefault="00884EE7" w:rsidP="00884EE7">
      <w:r w:rsidRPr="00884EE7">
        <w:rPr>
          <w:b/>
          <w:bCs/>
          <w:lang w:val="en"/>
        </w:rPr>
        <w:t>7- Project start and end date:</w:t>
      </w:r>
    </w:p>
    <w:p w:rsidR="00884EE7" w:rsidRPr="00884EE7" w:rsidRDefault="00884EE7" w:rsidP="00884EE7">
      <w:r w:rsidRPr="00884EE7">
        <w:rPr>
          <w:b/>
          <w:bCs/>
          <w:lang w:val="en"/>
        </w:rPr>
        <w:t>8-Non-technical project summary:</w:t>
      </w:r>
    </w:p>
    <w:p w:rsidR="00884EE7" w:rsidRPr="00884EE7" w:rsidRDefault="00884EE7" w:rsidP="00884EE7">
      <w:r w:rsidRPr="00884EE7">
        <w:rPr>
          <w:b/>
          <w:bCs/>
        </w:rPr>
        <w:t> </w:t>
      </w:r>
    </w:p>
    <w:p w:rsidR="00884EE7" w:rsidRPr="00884EE7" w:rsidRDefault="00884EE7" w:rsidP="00884EE7">
      <w:r w:rsidRPr="00884EE7">
        <w:rPr>
          <w:b/>
          <w:bCs/>
        </w:rPr>
        <w:t> </w:t>
      </w:r>
    </w:p>
    <w:p w:rsidR="00884EE7" w:rsidRPr="00884EE7" w:rsidRDefault="00884EE7" w:rsidP="00884EE7">
      <w:r w:rsidRPr="00884EE7">
        <w:rPr>
          <w:b/>
          <w:bCs/>
        </w:rPr>
        <w:t> </w:t>
      </w:r>
    </w:p>
    <w:p w:rsidR="00884EE7" w:rsidRPr="00884EE7" w:rsidRDefault="00884EE7" w:rsidP="00884EE7">
      <w:pPr>
        <w:ind w:left="4956" w:firstLine="708"/>
      </w:pPr>
      <w:r>
        <w:rPr>
          <w:b/>
          <w:bCs/>
          <w:lang w:val="en"/>
        </w:rPr>
        <w:t>Data</w:t>
      </w:r>
      <w:r w:rsidRPr="00884EE7">
        <w:rPr>
          <w:b/>
          <w:bCs/>
          <w:lang w:val="en"/>
        </w:rPr>
        <w:t>:</w:t>
      </w:r>
    </w:p>
    <w:p w:rsidR="00884EE7" w:rsidRPr="00884EE7" w:rsidRDefault="00884EE7" w:rsidP="00884EE7">
      <w:pPr>
        <w:ind w:left="3540" w:firstLine="708"/>
      </w:pPr>
      <w:r w:rsidRPr="00884EE7">
        <w:rPr>
          <w:b/>
          <w:bCs/>
          <w:lang w:val="en"/>
        </w:rPr>
        <w:t>Name and surname of the Project Coordinator</w:t>
      </w:r>
    </w:p>
    <w:p w:rsidR="00884EE7" w:rsidRPr="00884EE7" w:rsidRDefault="00884EE7" w:rsidP="00884EE7">
      <w:pPr>
        <w:ind w:left="5664"/>
      </w:pPr>
      <w:r>
        <w:rPr>
          <w:b/>
          <w:bCs/>
          <w:lang w:val="en"/>
        </w:rPr>
        <w:t xml:space="preserve"> </w:t>
      </w:r>
      <w:r w:rsidRPr="00884EE7">
        <w:rPr>
          <w:b/>
          <w:bCs/>
          <w:lang w:val="en"/>
        </w:rPr>
        <w:t>Signature:</w:t>
      </w:r>
      <w:bookmarkStart w:id="0" w:name="_GoBack"/>
      <w:bookmarkEnd w:id="0"/>
    </w:p>
    <w:p w:rsidR="00884EE7" w:rsidRPr="00884EE7" w:rsidRDefault="00884EE7" w:rsidP="00884EE7">
      <w:pPr>
        <w:rPr>
          <w:vanish/>
        </w:rPr>
      </w:pPr>
      <w:r w:rsidRPr="00884EE7">
        <w:rPr>
          <w:vanish/>
        </w:rPr>
        <w:drawing>
          <wp:inline distT="0" distB="0" distL="0" distR="0">
            <wp:extent cx="518160" cy="182880"/>
            <wp:effectExtent l="0" t="0" r="0" b="7620"/>
            <wp:docPr id="2" name="Resim 2" descr="https://ssl.microsofttranslator.com/static/27828690/img/tooltip_logo.gif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microsofttranslator.com/static/27828690/img/tooltip_logo.gif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4EE7">
        <w:rPr>
          <w:vanish/>
        </w:rPr>
        <w:drawing>
          <wp:inline distT="0" distB="0" distL="0" distR="0">
            <wp:extent cx="76200" cy="76200"/>
            <wp:effectExtent l="0" t="0" r="0" b="0"/>
            <wp:docPr id="1" name="Resim 1" descr="https://ssl.microsofttranslator.com/static/27828690/img/tooltip_clo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sl.microsofttranslator.com/static/27828690/img/tooltip_close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EE7" w:rsidRPr="00884EE7" w:rsidRDefault="00884EE7" w:rsidP="00884EE7">
      <w:pPr>
        <w:rPr>
          <w:b/>
          <w:bCs/>
          <w:vanish/>
        </w:rPr>
      </w:pPr>
      <w:r w:rsidRPr="00884EE7">
        <w:rPr>
          <w:b/>
          <w:bCs/>
          <w:vanish/>
        </w:rPr>
        <w:t>Original</w:t>
      </w:r>
    </w:p>
    <w:p w:rsidR="00884EE7" w:rsidRPr="00884EE7" w:rsidRDefault="00884EE7" w:rsidP="00884EE7">
      <w:pPr>
        <w:rPr>
          <w:vanish/>
        </w:rPr>
      </w:pPr>
      <w:r w:rsidRPr="00884EE7">
        <w:rPr>
          <w:vanish/>
        </w:rPr>
        <w:t>1-Projenin adı:</w:t>
      </w:r>
    </w:p>
    <w:p w:rsidR="00F4170F" w:rsidRDefault="00F4170F"/>
    <w:sectPr w:rsidR="00F41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EE7"/>
    <w:rsid w:val="00884EE7"/>
    <w:rsid w:val="00F4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4305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6564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1411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bing.com/translato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özgür</dc:creator>
  <cp:lastModifiedBy>özgür</cp:lastModifiedBy>
  <cp:revision>1</cp:revision>
  <dcterms:created xsi:type="dcterms:W3CDTF">2024-03-21T06:28:00Z</dcterms:created>
  <dcterms:modified xsi:type="dcterms:W3CDTF">2024-03-21T06:36:00Z</dcterms:modified>
</cp:coreProperties>
</file>